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FDD849" w14:textId="77777777" w:rsidR="008603A1" w:rsidRPr="008603A1" w:rsidRDefault="008603A1" w:rsidP="008603A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kern w:val="0"/>
          <w:sz w:val="23"/>
          <w:szCs w:val="23"/>
          <w:lang w:eastAsia="lt-LT"/>
          <w14:ligatures w14:val="none"/>
        </w:rPr>
      </w:pPr>
      <w:r w:rsidRPr="008603A1">
        <w:rPr>
          <w:rFonts w:ascii="Calibri" w:eastAsia="Times New Roman" w:hAnsi="Calibri" w:cs="Calibri"/>
          <w:color w:val="333333"/>
          <w:kern w:val="0"/>
          <w:sz w:val="23"/>
          <w:szCs w:val="23"/>
          <w:lang w:eastAsia="lt-LT"/>
          <w14:ligatures w14:val="none"/>
        </w:rPr>
        <w:t>Neribota, visapusiška tiesioginė ir nemokama prieiga prie pirkimo dokumentų suteikiama:  </w:t>
      </w:r>
    </w:p>
    <w:p w14:paraId="2E3CDDBE" w14:textId="10C656F4" w:rsidR="00444858" w:rsidRDefault="00444858">
      <w:hyperlink r:id="rId4" w:history="1">
        <w:r w:rsidRPr="003A6F4E">
          <w:rPr>
            <w:rStyle w:val="Hipersaitas"/>
          </w:rPr>
          <w:t>https://cvpp.eviesiejipirkimai.lt/Notice/Details/2024-610031</w:t>
        </w:r>
      </w:hyperlink>
      <w:r>
        <w:t xml:space="preserve"> </w:t>
      </w:r>
    </w:p>
    <w:p w14:paraId="0770D29B" w14:textId="4AF18309" w:rsidR="0000470A" w:rsidRDefault="0000470A">
      <w:r>
        <w:t xml:space="preserve">Pirkimo Nr. </w:t>
      </w:r>
      <w:r w:rsidR="00444858" w:rsidRPr="00444858">
        <w:t>731667</w:t>
      </w:r>
    </w:p>
    <w:sectPr w:rsidR="0000470A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C1B"/>
    <w:rsid w:val="0000470A"/>
    <w:rsid w:val="00296524"/>
    <w:rsid w:val="00444858"/>
    <w:rsid w:val="008603A1"/>
    <w:rsid w:val="009F4CD5"/>
    <w:rsid w:val="00D2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8C400"/>
  <w15:chartTrackingRefBased/>
  <w15:docId w15:val="{A498DEFF-9696-42FC-B1B4-C081461B3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00470A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0047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85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1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vpp.eviesiejipirkimai.lt/Notice/Details/2024-610031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156</Words>
  <Characters>90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Latvėnė</dc:creator>
  <cp:keywords/>
  <dc:description/>
  <cp:lastModifiedBy>Inga Latvėnė</cp:lastModifiedBy>
  <cp:revision>4</cp:revision>
  <dcterms:created xsi:type="dcterms:W3CDTF">2023-11-09T12:08:00Z</dcterms:created>
  <dcterms:modified xsi:type="dcterms:W3CDTF">2024-08-30T11:07:00Z</dcterms:modified>
</cp:coreProperties>
</file>